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D1" w:rsidRDefault="005E39A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B596A" wp14:editId="2F021A57">
                <wp:simplePos x="0" y="0"/>
                <wp:positionH relativeFrom="column">
                  <wp:posOffset>790575</wp:posOffset>
                </wp:positionH>
                <wp:positionV relativeFrom="paragraph">
                  <wp:posOffset>-85725</wp:posOffset>
                </wp:positionV>
                <wp:extent cx="8221980" cy="567690"/>
                <wp:effectExtent l="19050" t="19050" r="26670" b="2286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98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D1" w:rsidRPr="00EE3D23" w:rsidRDefault="00F536D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E3D23">
                              <w:rPr>
                                <w:b/>
                                <w:sz w:val="40"/>
                              </w:rPr>
                              <w:t>GCSE Media Studies Production Portfolio B324 – The Bigger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B59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2.25pt;margin-top:-6.75pt;width:647.4pt;height:4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MWKwIAAFM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" strokeweight="2.5pt">
                <v:textbox>
                  <w:txbxContent>
                    <w:p w:rsidR="00F536D1" w:rsidRPr="00EE3D23" w:rsidRDefault="00F536D1">
                      <w:pPr>
                        <w:rPr>
                          <w:b/>
                          <w:sz w:val="40"/>
                        </w:rPr>
                      </w:pPr>
                      <w:r w:rsidRPr="00EE3D23">
                        <w:rPr>
                          <w:b/>
                          <w:sz w:val="40"/>
                        </w:rPr>
                        <w:t>GCSE Media Studies Production Portfolio B324 – The Bigger Picture</w:t>
                      </w:r>
                    </w:p>
                  </w:txbxContent>
                </v:textbox>
              </v:shape>
            </w:pict>
          </mc:Fallback>
        </mc:AlternateContent>
      </w:r>
      <w:r w:rsidR="00861D61">
        <w:rPr>
          <w:b/>
          <w:noProof/>
          <w:sz w:val="24"/>
        </w:rPr>
        <w:drawing>
          <wp:anchor distT="0" distB="0" distL="114300" distR="114300" simplePos="0" relativeHeight="251684864" behindDoc="1" locked="0" layoutInCell="1" allowOverlap="1" wp14:anchorId="4ABADB3D" wp14:editId="7D798474">
            <wp:simplePos x="0" y="0"/>
            <wp:positionH relativeFrom="column">
              <wp:posOffset>9108440</wp:posOffset>
            </wp:positionH>
            <wp:positionV relativeFrom="paragraph">
              <wp:posOffset>186055</wp:posOffset>
            </wp:positionV>
            <wp:extent cx="865505" cy="1147445"/>
            <wp:effectExtent l="0" t="0" r="0" b="0"/>
            <wp:wrapTight wrapText="bothSides">
              <wp:wrapPolygon edited="0">
                <wp:start x="0" y="0"/>
                <wp:lineTo x="0" y="21158"/>
                <wp:lineTo x="20919" y="21158"/>
                <wp:lineTo x="20919" y="0"/>
                <wp:lineTo x="0" y="0"/>
              </wp:wrapPolygon>
            </wp:wrapTight>
            <wp:docPr id="5" name="Picture 4" descr="sugar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 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6D1" w:rsidRDefault="004B7525">
      <w:pPr>
        <w:rPr>
          <w:b/>
          <w:sz w:val="2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BCDEA" wp14:editId="6B47669E">
                <wp:simplePos x="0" y="0"/>
                <wp:positionH relativeFrom="column">
                  <wp:posOffset>-104775</wp:posOffset>
                </wp:positionH>
                <wp:positionV relativeFrom="paragraph">
                  <wp:posOffset>240030</wp:posOffset>
                </wp:positionV>
                <wp:extent cx="1354455" cy="771525"/>
                <wp:effectExtent l="0" t="0" r="17145" b="2857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771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D1" w:rsidRPr="00EE3D23" w:rsidRDefault="00F536D1" w:rsidP="00F536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E3D23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THE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CDEA" id="Text Box 19" o:spid="_x0000_s1027" type="#_x0000_t202" style="position:absolute;margin-left:-8.25pt;margin-top:18.9pt;width:106.6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" fillcolor="black [3213]">
                <v:textbox>
                  <w:txbxContent>
                    <w:p w:rsidR="00F536D1" w:rsidRPr="00EE3D23" w:rsidRDefault="00F536D1" w:rsidP="00F536D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EE3D23">
                        <w:rPr>
                          <w:b/>
                          <w:color w:val="FFFFFF" w:themeColor="background1"/>
                          <w:sz w:val="40"/>
                        </w:rPr>
                        <w:t>THE TASK</w:t>
                      </w:r>
                    </w:p>
                  </w:txbxContent>
                </v:textbox>
              </v:shape>
            </w:pict>
          </mc:Fallback>
        </mc:AlternateContent>
      </w:r>
    </w:p>
    <w:p w:rsidR="002001F1" w:rsidRPr="00062971" w:rsidRDefault="00B3193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-5715</wp:posOffset>
                </wp:positionV>
                <wp:extent cx="7760335" cy="601980"/>
                <wp:effectExtent l="12700" t="9525" r="8890" b="762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3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D1" w:rsidRPr="00EE3D23" w:rsidRDefault="00F536D1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EE3D23">
                              <w:rPr>
                                <w:rFonts w:cstheme="minorHAnsi"/>
                                <w:b/>
                                <w:sz w:val="28"/>
                              </w:rPr>
                              <w:t>Your task is to create the front cover, contents page and a double page spread for a new magazine aimed at a specific audience, using original 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8.5pt;margin-top:-.45pt;width:611.05pt;height:4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c/LwIAAFk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">
                <v:textbox>
                  <w:txbxContent>
                    <w:p w:rsidR="00F536D1" w:rsidRPr="00EE3D23" w:rsidRDefault="00F536D1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EE3D23">
                        <w:rPr>
                          <w:rFonts w:cstheme="minorHAnsi"/>
                          <w:b/>
                          <w:sz w:val="28"/>
                        </w:rPr>
                        <w:t>Your task is to create the front cover, contents page and a double page spread for a new magazine aimed at a specific audience, using original photography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2001F1" w:rsidRPr="00062971" w:rsidRDefault="00B3193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325755</wp:posOffset>
                </wp:positionV>
                <wp:extent cx="3361690" cy="1944370"/>
                <wp:effectExtent l="6350" t="5715" r="1333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C306A8" w:rsidP="00657E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3D23">
                              <w:rPr>
                                <w:b/>
                                <w:u w:val="single"/>
                              </w:rPr>
                              <w:t>The Coursework</w:t>
                            </w:r>
                          </w:p>
                          <w:p w:rsidR="00657EBD" w:rsidRPr="00EE3D23" w:rsidRDefault="00657EBD" w:rsidP="00657EBD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306A8" w:rsidRPr="00EE3D23" w:rsidRDefault="00C306A8" w:rsidP="00657EBD">
                            <w:pPr>
                              <w:spacing w:after="0" w:line="240" w:lineRule="auto"/>
                            </w:pPr>
                            <w:r w:rsidRPr="00EE3D23">
                              <w:t xml:space="preserve">You will complete the </w:t>
                            </w:r>
                            <w:r w:rsidR="000D0B58" w:rsidRPr="00EE3D23">
                              <w:t>second</w:t>
                            </w:r>
                            <w:r w:rsidRPr="00EE3D23">
                              <w:t xml:space="preserve"> of two coursework portfolios.  The portfolio will contain the following:</w:t>
                            </w:r>
                          </w:p>
                          <w:p w:rsidR="00657EBD" w:rsidRPr="00EE3D23" w:rsidRDefault="00657EBD" w:rsidP="00657EBD">
                            <w:pPr>
                              <w:spacing w:after="0" w:line="240" w:lineRule="auto"/>
                            </w:pPr>
                          </w:p>
                          <w:p w:rsidR="000F1012" w:rsidRPr="00EE3D23" w:rsidRDefault="000D0B58" w:rsidP="0065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E3D23">
                              <w:t>The research and planning of your magazine</w:t>
                            </w:r>
                          </w:p>
                          <w:p w:rsidR="000D0B58" w:rsidRPr="00EE3D23" w:rsidRDefault="000D0B58" w:rsidP="0065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E3D23">
                              <w:t>The construction of your final pages</w:t>
                            </w:r>
                          </w:p>
                          <w:p w:rsidR="000D0B58" w:rsidRPr="00EE3D23" w:rsidRDefault="000D0B58" w:rsidP="0065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E3D23">
                              <w:t>An evaluation of your work</w:t>
                            </w:r>
                          </w:p>
                          <w:p w:rsidR="000D0B58" w:rsidRPr="00EE3D23" w:rsidRDefault="000D0B58" w:rsidP="0065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E3D23">
                              <w:t>A production log which outlines all of the stages that you go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4.5pt;margin-top:25.65pt;width:264.7pt;height:1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">
                <v:textbox>
                  <w:txbxContent>
                    <w:p w:rsidR="00C306A8" w:rsidRPr="00EE3D23" w:rsidRDefault="00C306A8" w:rsidP="00657EB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E3D23">
                        <w:rPr>
                          <w:b/>
                          <w:u w:val="single"/>
                        </w:rPr>
                        <w:t>The Coursework</w:t>
                      </w:r>
                    </w:p>
                    <w:p w:rsidR="00657EBD" w:rsidRPr="00EE3D23" w:rsidRDefault="00657EBD" w:rsidP="00657EBD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C306A8" w:rsidRPr="00EE3D23" w:rsidRDefault="00C306A8" w:rsidP="00657EBD">
                      <w:pPr>
                        <w:spacing w:after="0" w:line="240" w:lineRule="auto"/>
                      </w:pPr>
                      <w:r w:rsidRPr="00EE3D23">
                        <w:t xml:space="preserve">You will complete the </w:t>
                      </w:r>
                      <w:r w:rsidR="000D0B58" w:rsidRPr="00EE3D23">
                        <w:t>second</w:t>
                      </w:r>
                      <w:r w:rsidRPr="00EE3D23">
                        <w:t xml:space="preserve"> of two coursework portfolios.  The portfolio will contain the following:</w:t>
                      </w:r>
                    </w:p>
                    <w:p w:rsidR="00657EBD" w:rsidRPr="00EE3D23" w:rsidRDefault="00657EBD" w:rsidP="00657EBD">
                      <w:pPr>
                        <w:spacing w:after="0" w:line="240" w:lineRule="auto"/>
                      </w:pPr>
                    </w:p>
                    <w:p w:rsidR="000F1012" w:rsidRPr="00EE3D23" w:rsidRDefault="000D0B58" w:rsidP="0065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E3D23">
                        <w:t>The research and planning of your magazine</w:t>
                      </w:r>
                    </w:p>
                    <w:p w:rsidR="000D0B58" w:rsidRPr="00EE3D23" w:rsidRDefault="000D0B58" w:rsidP="0065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E3D23">
                        <w:t>The construction of your final pages</w:t>
                      </w:r>
                    </w:p>
                    <w:p w:rsidR="000D0B58" w:rsidRPr="00EE3D23" w:rsidRDefault="000D0B58" w:rsidP="0065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E3D23">
                        <w:t>An evaluation of your work</w:t>
                      </w:r>
                    </w:p>
                    <w:p w:rsidR="000D0B58" w:rsidRPr="00EE3D23" w:rsidRDefault="000D0B58" w:rsidP="0065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E3D23">
                        <w:t>A production log which outlines all of the stages that you go through</w:t>
                      </w:r>
                    </w:p>
                  </w:txbxContent>
                </v:textbox>
              </v:shape>
            </w:pict>
          </mc:Fallback>
        </mc:AlternateContent>
      </w:r>
    </w:p>
    <w:p w:rsidR="002001F1" w:rsidRPr="00062971" w:rsidRDefault="003B7CC4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A1FE0" wp14:editId="55E5B0B0">
                <wp:simplePos x="0" y="0"/>
                <wp:positionH relativeFrom="column">
                  <wp:posOffset>7305675</wp:posOffset>
                </wp:positionH>
                <wp:positionV relativeFrom="paragraph">
                  <wp:posOffset>598170</wp:posOffset>
                </wp:positionV>
                <wp:extent cx="2505075" cy="1981835"/>
                <wp:effectExtent l="0" t="0" r="2857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C306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E3D23">
                              <w:rPr>
                                <w:b/>
                                <w:u w:val="single"/>
                              </w:rPr>
                              <w:t>How does the portfolio fit into the GCSE?</w:t>
                            </w:r>
                          </w:p>
                          <w:p w:rsidR="00C306A8" w:rsidRPr="00EE3D23" w:rsidRDefault="00C306A8">
                            <w:r w:rsidRPr="00EE3D23">
                              <w:t>This portfolio is worth 30% of your final overall grade.</w:t>
                            </w:r>
                          </w:p>
                          <w:p w:rsidR="000D0B58" w:rsidRPr="00EE3D23" w:rsidRDefault="000D0B58">
                            <w:r w:rsidRPr="00EE3D23">
                              <w:t>Your B321 portfolio on Teen Movies is worth 30% of your GCSE</w:t>
                            </w:r>
                          </w:p>
                          <w:p w:rsidR="000D0B58" w:rsidRPr="00EE3D23" w:rsidRDefault="000D0B58">
                            <w:r w:rsidRPr="00EE3D23">
                              <w:t>The final examination is worth 40% of your GCSE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A1FE0" id="Text Box 4" o:spid="_x0000_s1030" type="#_x0000_t202" style="position:absolute;margin-left:575.25pt;margin-top:47.1pt;width:197.25pt;height:156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">
                <v:textbox style="mso-fit-shape-to-text:t">
                  <w:txbxContent>
                    <w:p w:rsidR="00C306A8" w:rsidRPr="00EE3D23" w:rsidRDefault="00C306A8">
                      <w:pPr>
                        <w:rPr>
                          <w:b/>
                          <w:u w:val="single"/>
                        </w:rPr>
                      </w:pPr>
                      <w:r w:rsidRPr="00EE3D23">
                        <w:rPr>
                          <w:b/>
                          <w:u w:val="single"/>
                        </w:rPr>
                        <w:t>How does the portfolio fit into the GCSE?</w:t>
                      </w:r>
                    </w:p>
                    <w:p w:rsidR="00C306A8" w:rsidRPr="00EE3D23" w:rsidRDefault="00C306A8">
                      <w:r w:rsidRPr="00EE3D23">
                        <w:t>This portfolio is worth 30% of your final overall grade.</w:t>
                      </w:r>
                    </w:p>
                    <w:p w:rsidR="000D0B58" w:rsidRPr="00EE3D23" w:rsidRDefault="000D0B58">
                      <w:r w:rsidRPr="00EE3D23">
                        <w:t>Your B321 portfolio on Teen Movies is worth 30% of your GCSE</w:t>
                      </w:r>
                    </w:p>
                    <w:p w:rsidR="000D0B58" w:rsidRPr="00EE3D23" w:rsidRDefault="000D0B58">
                      <w:r w:rsidRPr="00EE3D23">
                        <w:t>The final examination is worth 40% of your GCSE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03086" wp14:editId="089243EC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2400300" cy="1464310"/>
                <wp:effectExtent l="0" t="0" r="1905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C306A8" w:rsidP="002001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3D23">
                              <w:rPr>
                                <w:b/>
                                <w:u w:val="single"/>
                              </w:rPr>
                              <w:t>Topics to Cover</w:t>
                            </w:r>
                          </w:p>
                          <w:p w:rsidR="00C306A8" w:rsidRPr="00EE3D23" w:rsidRDefault="00F536D1" w:rsidP="002001F1">
                            <w:pPr>
                              <w:rPr>
                                <w:u w:val="single"/>
                              </w:rPr>
                            </w:pPr>
                            <w:r w:rsidRPr="00EE3D23">
                              <w:rPr>
                                <w:u w:val="single"/>
                              </w:rPr>
                              <w:t>Codes and Conventions of Magazines</w:t>
                            </w:r>
                          </w:p>
                          <w:p w:rsidR="00F536D1" w:rsidRPr="00EE3D23" w:rsidRDefault="00F536D1" w:rsidP="002001F1">
                            <w:pPr>
                              <w:rPr>
                                <w:u w:val="single"/>
                              </w:rPr>
                            </w:pPr>
                            <w:r w:rsidRPr="00EE3D23">
                              <w:rPr>
                                <w:u w:val="single"/>
                              </w:rPr>
                              <w:t>Different subgenres of magazines</w:t>
                            </w:r>
                          </w:p>
                          <w:p w:rsidR="00F536D1" w:rsidRPr="00EE3D23" w:rsidRDefault="00F536D1" w:rsidP="002001F1">
                            <w:pPr>
                              <w:rPr>
                                <w:u w:val="single"/>
                              </w:rPr>
                            </w:pPr>
                            <w:r w:rsidRPr="00EE3D23">
                              <w:rPr>
                                <w:u w:val="single"/>
                              </w:rPr>
                              <w:t>Targeting an Audience</w:t>
                            </w:r>
                          </w:p>
                          <w:p w:rsidR="00F536D1" w:rsidRPr="000D0B58" w:rsidRDefault="00F536D1" w:rsidP="002001F1"/>
                          <w:p w:rsidR="00C306A8" w:rsidRPr="000D0B58" w:rsidRDefault="00C306A8" w:rsidP="00200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3086" id="Text Box 2" o:spid="_x0000_s1031" type="#_x0000_t202" style="position:absolute;margin-left:0;margin-top:29.1pt;width:189pt;height:11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">
                <v:textbox>
                  <w:txbxContent>
                    <w:p w:rsidR="00C306A8" w:rsidRPr="00EE3D23" w:rsidRDefault="00C306A8" w:rsidP="002001F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E3D23">
                        <w:rPr>
                          <w:b/>
                          <w:u w:val="single"/>
                        </w:rPr>
                        <w:t>Topics to Cover</w:t>
                      </w:r>
                    </w:p>
                    <w:p w:rsidR="00C306A8" w:rsidRPr="00EE3D23" w:rsidRDefault="00F536D1" w:rsidP="002001F1">
                      <w:pPr>
                        <w:rPr>
                          <w:u w:val="single"/>
                        </w:rPr>
                      </w:pPr>
                      <w:r w:rsidRPr="00EE3D23">
                        <w:rPr>
                          <w:u w:val="single"/>
                        </w:rPr>
                        <w:t>Codes and Conventions of Magazines</w:t>
                      </w:r>
                    </w:p>
                    <w:p w:rsidR="00F536D1" w:rsidRPr="00EE3D23" w:rsidRDefault="00F536D1" w:rsidP="002001F1">
                      <w:pPr>
                        <w:rPr>
                          <w:u w:val="single"/>
                        </w:rPr>
                      </w:pPr>
                      <w:r w:rsidRPr="00EE3D23">
                        <w:rPr>
                          <w:u w:val="single"/>
                        </w:rPr>
                        <w:t>Different subgenres of magazines</w:t>
                      </w:r>
                    </w:p>
                    <w:p w:rsidR="00F536D1" w:rsidRPr="00EE3D23" w:rsidRDefault="00F536D1" w:rsidP="002001F1">
                      <w:pPr>
                        <w:rPr>
                          <w:u w:val="single"/>
                        </w:rPr>
                      </w:pPr>
                      <w:r w:rsidRPr="00EE3D23">
                        <w:rPr>
                          <w:u w:val="single"/>
                        </w:rPr>
                        <w:t>Targeting an Audience</w:t>
                      </w:r>
                    </w:p>
                    <w:p w:rsidR="00F536D1" w:rsidRPr="000D0B58" w:rsidRDefault="00F536D1" w:rsidP="002001F1"/>
                    <w:p w:rsidR="00C306A8" w:rsidRPr="000D0B58" w:rsidRDefault="00C306A8" w:rsidP="002001F1"/>
                  </w:txbxContent>
                </v:textbox>
                <w10:wrap anchorx="margin"/>
              </v:shape>
            </w:pict>
          </mc:Fallback>
        </mc:AlternateContent>
      </w:r>
      <w:r w:rsidR="00B31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473E5" wp14:editId="531F1D1D">
                <wp:simplePos x="0" y="0"/>
                <wp:positionH relativeFrom="column">
                  <wp:posOffset>5378450</wp:posOffset>
                </wp:positionH>
                <wp:positionV relativeFrom="paragraph">
                  <wp:posOffset>2493645</wp:posOffset>
                </wp:positionV>
                <wp:extent cx="1703705" cy="488315"/>
                <wp:effectExtent l="6350" t="9525" r="13970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0D0B58">
                            <w:r w:rsidRPr="00EE3D23">
                              <w:t>Evaluating your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73E5" id="Text Box 11" o:spid="_x0000_s1032" type="#_x0000_t202" style="position:absolute;margin-left:423.5pt;margin-top:196.35pt;width:134.15pt;height:3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">
                <v:textbox>
                  <w:txbxContent>
                    <w:p w:rsidR="00C306A8" w:rsidRPr="00EE3D23" w:rsidRDefault="000D0B58">
                      <w:r w:rsidRPr="00EE3D23">
                        <w:t>Evaluating your magazine</w:t>
                      </w:r>
                    </w:p>
                  </w:txbxContent>
                </v:textbox>
              </v:shape>
            </w:pict>
          </mc:Fallback>
        </mc:AlternateContent>
      </w:r>
      <w:r w:rsidR="00B31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CC45D" wp14:editId="5DF61407">
                <wp:simplePos x="0" y="0"/>
                <wp:positionH relativeFrom="column">
                  <wp:posOffset>-22225</wp:posOffset>
                </wp:positionH>
                <wp:positionV relativeFrom="paragraph">
                  <wp:posOffset>2023745</wp:posOffset>
                </wp:positionV>
                <wp:extent cx="7104380" cy="412115"/>
                <wp:effectExtent l="6350" t="6350" r="13970" b="101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861D61" w:rsidRDefault="00C306A8" w:rsidP="003E640B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u w:val="single"/>
                              </w:rPr>
                            </w:pPr>
                            <w:r w:rsidRPr="00861D61">
                              <w:rPr>
                                <w:rFonts w:ascii="Algerian" w:hAnsi="Algerian"/>
                                <w:sz w:val="28"/>
                                <w:u w:val="single"/>
                              </w:rPr>
                              <w:t>The Course</w:t>
                            </w:r>
                          </w:p>
                          <w:p w:rsidR="00C306A8" w:rsidRPr="003E640B" w:rsidRDefault="00C306A8" w:rsidP="003E640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45D" id="Text Box 6" o:spid="_x0000_s1033" type="#_x0000_t202" style="position:absolute;margin-left:-1.75pt;margin-top:159.35pt;width:559.4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KoKwIAAFg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">
                <v:textbox>
                  <w:txbxContent>
                    <w:p w:rsidR="00C306A8" w:rsidRPr="00861D61" w:rsidRDefault="00C306A8" w:rsidP="003E640B">
                      <w:pPr>
                        <w:jc w:val="center"/>
                        <w:rPr>
                          <w:rFonts w:ascii="Algerian" w:hAnsi="Algerian"/>
                          <w:sz w:val="28"/>
                          <w:u w:val="single"/>
                        </w:rPr>
                      </w:pPr>
                      <w:r w:rsidRPr="00861D61">
                        <w:rPr>
                          <w:rFonts w:ascii="Algerian" w:hAnsi="Algerian"/>
                          <w:sz w:val="28"/>
                          <w:u w:val="single"/>
                        </w:rPr>
                        <w:t>The Course</w:t>
                      </w:r>
                    </w:p>
                    <w:p w:rsidR="00C306A8" w:rsidRPr="003E640B" w:rsidRDefault="00C306A8" w:rsidP="003E640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93F">
        <w:rPr>
          <w:b/>
          <w:noProof/>
          <w:sz w:val="24"/>
        </w:rPr>
        <w:drawing>
          <wp:anchor distT="0" distB="0" distL="114300" distR="114300" simplePos="0" relativeHeight="251658752" behindDoc="1" locked="0" layoutInCell="1" allowOverlap="1" wp14:anchorId="446B2E47" wp14:editId="5EDB3C8C">
            <wp:simplePos x="0" y="0"/>
            <wp:positionH relativeFrom="column">
              <wp:posOffset>8136255</wp:posOffset>
            </wp:positionH>
            <wp:positionV relativeFrom="paragraph">
              <wp:posOffset>2993390</wp:posOffset>
            </wp:positionV>
            <wp:extent cx="1492250" cy="2007235"/>
            <wp:effectExtent l="0" t="0" r="0" b="0"/>
            <wp:wrapTight wrapText="bothSides">
              <wp:wrapPolygon edited="0">
                <wp:start x="0" y="0"/>
                <wp:lineTo x="0" y="21320"/>
                <wp:lineTo x="21232" y="21320"/>
                <wp:lineTo x="21232" y="0"/>
                <wp:lineTo x="0" y="0"/>
              </wp:wrapPolygon>
            </wp:wrapTight>
            <wp:docPr id="4" name="Picture 3" descr="fourfourtwo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fourtwo 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EB023" wp14:editId="17A7EA10">
                <wp:simplePos x="0" y="0"/>
                <wp:positionH relativeFrom="column">
                  <wp:posOffset>4015105</wp:posOffset>
                </wp:positionH>
                <wp:positionV relativeFrom="paragraph">
                  <wp:posOffset>3067685</wp:posOffset>
                </wp:positionV>
                <wp:extent cx="3719830" cy="2338070"/>
                <wp:effectExtent l="5080" t="12065" r="8890" b="1206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C306A8" w:rsidP="00C306A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3D23">
                              <w:rPr>
                                <w:b/>
                                <w:u w:val="single"/>
                              </w:rPr>
                              <w:t>KEY NOTES FOR SUCCESS</w:t>
                            </w:r>
                          </w:p>
                          <w:p w:rsidR="00C306A8" w:rsidRPr="00EE3D23" w:rsidRDefault="00DC381F" w:rsidP="00C306A8">
                            <w:r w:rsidRPr="00EE3D23">
                              <w:t xml:space="preserve">Use your time wisely – keep up to date and attend catch up sessions in SF1 on Mon, Tues and </w:t>
                            </w:r>
                            <w:r w:rsidR="00405B1A" w:rsidRPr="00EE3D23">
                              <w:t>Wed</w:t>
                            </w:r>
                            <w:r w:rsidRPr="00EE3D23">
                              <w:t xml:space="preserve"> if you get behind</w:t>
                            </w:r>
                          </w:p>
                          <w:p w:rsidR="00DC381F" w:rsidRPr="00EE3D23" w:rsidRDefault="00DC381F" w:rsidP="00C306A8">
                            <w:r w:rsidRPr="00EE3D23">
                              <w:t>Be creative, but realistic – you have to take the images for your magazine so choose images that you can take easily</w:t>
                            </w:r>
                          </w:p>
                          <w:p w:rsidR="00C306A8" w:rsidRPr="00EE3D23" w:rsidRDefault="00DC381F" w:rsidP="00C306A8">
                            <w:r w:rsidRPr="00EE3D23">
                              <w:t>Organise all of your work – create a new folder on your h drive in which to save your work</w:t>
                            </w:r>
                            <w:r w:rsidR="00244A19" w:rsidRPr="00EE3D2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B023" id="Text Box 13" o:spid="_x0000_s1034" type="#_x0000_t202" style="position:absolute;margin-left:316.15pt;margin-top:241.55pt;width:292.9pt;height:18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R0Lw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">
                <v:textbox>
                  <w:txbxContent>
                    <w:p w:rsidR="00C306A8" w:rsidRPr="00EE3D23" w:rsidRDefault="00C306A8" w:rsidP="00C306A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E3D23">
                        <w:rPr>
                          <w:b/>
                          <w:u w:val="single"/>
                        </w:rPr>
                        <w:t>KEY NOTES FOR SUCCESS</w:t>
                      </w:r>
                    </w:p>
                    <w:p w:rsidR="00C306A8" w:rsidRPr="00EE3D23" w:rsidRDefault="00DC381F" w:rsidP="00C306A8">
                      <w:r w:rsidRPr="00EE3D23">
                        <w:t xml:space="preserve">Use your time wisely – keep up to date and attend catch up sessions in SF1 on Mon, Tues and </w:t>
                      </w:r>
                      <w:r w:rsidR="00405B1A" w:rsidRPr="00EE3D23">
                        <w:t>Wed</w:t>
                      </w:r>
                      <w:r w:rsidRPr="00EE3D23">
                        <w:t xml:space="preserve"> if you get behind</w:t>
                      </w:r>
                    </w:p>
                    <w:p w:rsidR="00DC381F" w:rsidRPr="00EE3D23" w:rsidRDefault="00DC381F" w:rsidP="00C306A8">
                      <w:r w:rsidRPr="00EE3D23">
                        <w:t>Be creative, but realistic – you have to take the images for your magazine so choose images that you can take easily</w:t>
                      </w:r>
                    </w:p>
                    <w:p w:rsidR="00C306A8" w:rsidRPr="00EE3D23" w:rsidRDefault="00DC381F" w:rsidP="00C306A8">
                      <w:r w:rsidRPr="00EE3D23">
                        <w:t>Organise all of your work – create a new folder on your h drive in which to save your work</w:t>
                      </w:r>
                      <w:r w:rsidR="00244A19" w:rsidRPr="00EE3D2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1D61">
        <w:rPr>
          <w:b/>
          <w:noProof/>
          <w:sz w:val="24"/>
        </w:rPr>
        <w:drawing>
          <wp:anchor distT="0" distB="0" distL="114300" distR="114300" simplePos="0" relativeHeight="251660800" behindDoc="1" locked="0" layoutInCell="1" allowOverlap="1" wp14:anchorId="76D3223E" wp14:editId="1CD58BB4">
            <wp:simplePos x="0" y="0"/>
            <wp:positionH relativeFrom="column">
              <wp:posOffset>6124575</wp:posOffset>
            </wp:positionH>
            <wp:positionV relativeFrom="paragraph">
              <wp:posOffset>146050</wp:posOffset>
            </wp:positionV>
            <wp:extent cx="1042670" cy="1504315"/>
            <wp:effectExtent l="19050" t="0" r="5080" b="0"/>
            <wp:wrapTight wrapText="bothSides">
              <wp:wrapPolygon edited="0">
                <wp:start x="-395" y="0"/>
                <wp:lineTo x="-395" y="21336"/>
                <wp:lineTo x="21705" y="21336"/>
                <wp:lineTo x="21705" y="0"/>
                <wp:lineTo x="-395" y="0"/>
              </wp:wrapPolygon>
            </wp:wrapTight>
            <wp:docPr id="6" name="Picture 5" descr="computergaming cov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gaming cover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3067685</wp:posOffset>
                </wp:positionV>
                <wp:extent cx="3886200" cy="2338070"/>
                <wp:effectExtent l="5080" t="12700" r="13970" b="114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C306A8" w:rsidP="003E64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3D23">
                              <w:rPr>
                                <w:b/>
                                <w:u w:val="single"/>
                              </w:rPr>
                              <w:t>Extension Tasks</w:t>
                            </w:r>
                          </w:p>
                          <w:p w:rsidR="00C306A8" w:rsidRPr="00EE3D23" w:rsidRDefault="00C306A8" w:rsidP="003E640B">
                            <w:r w:rsidRPr="00EE3D23">
                              <w:t>If you have finished your task early and have spare time, OR you would like to ensure you gain your best grade in the coursework, complete the following extension tasks:</w:t>
                            </w:r>
                          </w:p>
                          <w:p w:rsidR="00C306A8" w:rsidRPr="00EE3D23" w:rsidRDefault="00F536D1" w:rsidP="00C30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E3D23">
                              <w:t>Research the magazine industry – who are popular magazines made by and what other magazines do those companies make?</w:t>
                            </w:r>
                          </w:p>
                          <w:p w:rsidR="00C306A8" w:rsidRPr="00EE3D23" w:rsidRDefault="00F536D1" w:rsidP="00C30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E3D23">
                              <w:t>Annotate and analyse as many pages from real magazines that 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2pt;margin-top:241.55pt;width:306pt;height:184.1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px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">
                <v:textbox>
                  <w:txbxContent>
                    <w:p w:rsidR="00C306A8" w:rsidRPr="00EE3D23" w:rsidRDefault="00C306A8" w:rsidP="003E640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E3D23">
                        <w:rPr>
                          <w:b/>
                          <w:u w:val="single"/>
                        </w:rPr>
                        <w:t>Extension Tasks</w:t>
                      </w:r>
                    </w:p>
                    <w:p w:rsidR="00C306A8" w:rsidRPr="00EE3D23" w:rsidRDefault="00C306A8" w:rsidP="003E640B">
                      <w:r w:rsidRPr="00EE3D23">
                        <w:t>If you have finished your task early and have spare time, OR you would like to ensure you gain your best grade in the coursework, complete the following extension tasks:</w:t>
                      </w:r>
                    </w:p>
                    <w:p w:rsidR="00C306A8" w:rsidRPr="00EE3D23" w:rsidRDefault="00F536D1" w:rsidP="00C306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E3D23">
                        <w:t>Research the magazine industry – who are popular magazines made by and what other magazines do those companies make?</w:t>
                      </w:r>
                    </w:p>
                    <w:p w:rsidR="00C306A8" w:rsidRPr="00EE3D23" w:rsidRDefault="00F536D1" w:rsidP="00C306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E3D23">
                        <w:t>Annotate and analyse as many pages from real magazines that you can</w:t>
                      </w:r>
                    </w:p>
                  </w:txbxContent>
                </v:textbox>
              </v:shape>
            </w:pict>
          </mc:Fallback>
        </mc:AlternateContent>
      </w:r>
      <w:r w:rsidR="00B31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2482215</wp:posOffset>
                </wp:positionV>
                <wp:extent cx="1757045" cy="499745"/>
                <wp:effectExtent l="9525" t="7620" r="508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0D0B58">
                            <w:r w:rsidRPr="00EE3D23">
                              <w:t>Constructing your magazine</w:t>
                            </w:r>
                          </w:p>
                          <w:p w:rsidR="005E39AA" w:rsidRDefault="005E3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8.25pt;margin-top:195.45pt;width:138.35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">
                <v:textbox>
                  <w:txbxContent>
                    <w:p w:rsidR="00C306A8" w:rsidRPr="00EE3D23" w:rsidRDefault="000D0B58">
                      <w:r w:rsidRPr="00EE3D23">
                        <w:t>Constructing your magazine</w:t>
                      </w:r>
                    </w:p>
                    <w:p w:rsidR="005E39AA" w:rsidRDefault="005E39AA"/>
                  </w:txbxContent>
                </v:textbox>
              </v:shape>
            </w:pict>
          </mc:Fallback>
        </mc:AlternateContent>
      </w:r>
      <w:r w:rsidR="00B31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2487930</wp:posOffset>
                </wp:positionV>
                <wp:extent cx="1993900" cy="494030"/>
                <wp:effectExtent l="6350" t="13335" r="952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0D0B58" w:rsidP="000D0B58">
                            <w:r w:rsidRPr="00EE3D23">
                              <w:t>Researching and planning your own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09.25pt;margin-top:195.9pt;width:157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">
                <v:textbox>
                  <w:txbxContent>
                    <w:p w:rsidR="00C306A8" w:rsidRPr="00EE3D23" w:rsidRDefault="000D0B58" w:rsidP="000D0B58">
                      <w:r w:rsidRPr="00EE3D23">
                        <w:t>Researching and planning your own magazine</w:t>
                      </w:r>
                    </w:p>
                  </w:txbxContent>
                </v:textbox>
              </v:shape>
            </w:pict>
          </mc:Fallback>
        </mc:AlternateContent>
      </w:r>
      <w:r w:rsidR="00B31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2487930</wp:posOffset>
                </wp:positionV>
                <wp:extent cx="1330960" cy="499745"/>
                <wp:effectExtent l="6350" t="13335" r="571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A8" w:rsidRPr="00EE3D23" w:rsidRDefault="00C306A8" w:rsidP="003E640B">
                            <w:pPr>
                              <w:jc w:val="center"/>
                            </w:pPr>
                            <w:r w:rsidRPr="00EE3D23">
                              <w:t xml:space="preserve">Introduction to </w:t>
                            </w:r>
                            <w:r w:rsidR="000D0B58" w:rsidRPr="00EE3D23">
                              <w:t>magazines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.75pt;margin-top:195.9pt;width:104.8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">
                <v:textbox>
                  <w:txbxContent>
                    <w:p w:rsidR="00C306A8" w:rsidRPr="00EE3D23" w:rsidRDefault="00C306A8" w:rsidP="003E640B">
                      <w:pPr>
                        <w:jc w:val="center"/>
                      </w:pPr>
                      <w:r w:rsidRPr="00EE3D23">
                        <w:t xml:space="preserve">Introduction to </w:t>
                      </w:r>
                      <w:r w:rsidR="000D0B58" w:rsidRPr="00EE3D23">
                        <w:t>magazines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1F1" w:rsidRPr="00062971" w:rsidSect="000D0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5562"/>
    <w:multiLevelType w:val="hybridMultilevel"/>
    <w:tmpl w:val="8A069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64E1"/>
    <w:multiLevelType w:val="hybridMultilevel"/>
    <w:tmpl w:val="3B244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1"/>
    <w:rsid w:val="00062971"/>
    <w:rsid w:val="000D0B58"/>
    <w:rsid w:val="000F1012"/>
    <w:rsid w:val="001D1098"/>
    <w:rsid w:val="002001F1"/>
    <w:rsid w:val="0023678C"/>
    <w:rsid w:val="00244A19"/>
    <w:rsid w:val="00262A46"/>
    <w:rsid w:val="003B7CC4"/>
    <w:rsid w:val="003D5D22"/>
    <w:rsid w:val="003E640B"/>
    <w:rsid w:val="00405B1A"/>
    <w:rsid w:val="004B7525"/>
    <w:rsid w:val="004D32B4"/>
    <w:rsid w:val="005A40CE"/>
    <w:rsid w:val="005E39AA"/>
    <w:rsid w:val="005F6A37"/>
    <w:rsid w:val="00600393"/>
    <w:rsid w:val="00657EBD"/>
    <w:rsid w:val="00766FFD"/>
    <w:rsid w:val="00777111"/>
    <w:rsid w:val="00861D61"/>
    <w:rsid w:val="00937420"/>
    <w:rsid w:val="00A66F1F"/>
    <w:rsid w:val="00B3193F"/>
    <w:rsid w:val="00B864FF"/>
    <w:rsid w:val="00B93C6A"/>
    <w:rsid w:val="00C04865"/>
    <w:rsid w:val="00C306A8"/>
    <w:rsid w:val="00C57725"/>
    <w:rsid w:val="00CC466A"/>
    <w:rsid w:val="00DC381F"/>
    <w:rsid w:val="00E2266B"/>
    <w:rsid w:val="00EB0051"/>
    <w:rsid w:val="00EE3D23"/>
    <w:rsid w:val="00F218FB"/>
    <w:rsid w:val="00F36DCF"/>
    <w:rsid w:val="00F5258D"/>
    <w:rsid w:val="00F536D1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98D13-C017-4111-A3F5-1D09A6D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mdughan</dc:creator>
  <cp:lastModifiedBy>Miss M. Dughan</cp:lastModifiedBy>
  <cp:revision>2</cp:revision>
  <cp:lastPrinted>2010-07-09T09:46:00Z</cp:lastPrinted>
  <dcterms:created xsi:type="dcterms:W3CDTF">2014-11-18T14:29:00Z</dcterms:created>
  <dcterms:modified xsi:type="dcterms:W3CDTF">2014-11-18T14:29:00Z</dcterms:modified>
</cp:coreProperties>
</file>